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2" w:rsidRDefault="00721D67" w:rsidP="00E84CF8">
      <w:r>
        <w:t>Klasa 4c6</w:t>
      </w:r>
      <w:r w:rsidR="004C0D62">
        <w:t xml:space="preserve"> (Bystra)</w:t>
      </w:r>
      <w:r w:rsidR="00E84CF8">
        <w:t xml:space="preserve"> - Audycje</w:t>
      </w:r>
    </w:p>
    <w:p w:rsidR="00E84CF8" w:rsidRPr="00B414CD" w:rsidRDefault="00E84CF8" w:rsidP="00E84CF8">
      <w:pPr>
        <w:rPr>
          <w:b/>
        </w:rPr>
      </w:pPr>
      <w:r w:rsidRPr="00B414CD">
        <w:rPr>
          <w:b/>
        </w:rPr>
        <w:t>TEMAT: ZESPOŁY KAMERALNE</w:t>
      </w:r>
    </w:p>
    <w:p w:rsidR="00E84CF8" w:rsidRDefault="00E84CF8" w:rsidP="00E84CF8">
      <w:r>
        <w:t>1. Do przeczytania strony 135-138</w:t>
      </w:r>
    </w:p>
    <w:p w:rsidR="00E84CF8" w:rsidRDefault="00E84CF8" w:rsidP="00E84CF8">
      <w:r>
        <w:t>2. Na podstawie podręcznika uzupełnij zdania.</w:t>
      </w:r>
    </w:p>
    <w:p w:rsidR="00E84CF8" w:rsidRDefault="000C5716" w:rsidP="00623148">
      <w:pPr>
        <w:pStyle w:val="Akapitzlist"/>
        <w:numPr>
          <w:ilvl w:val="0"/>
          <w:numId w:val="3"/>
        </w:numPr>
        <w:jc w:val="left"/>
      </w:pPr>
      <w:r>
        <w:t>Co to jest zespół kameralny i ile osób może w nim być?</w:t>
      </w:r>
      <w:r w:rsidR="00623148">
        <w:t xml:space="preserve"> ........</w:t>
      </w:r>
      <w:r>
        <w:t>...................................................................................................................................</w:t>
      </w:r>
      <w:r w:rsidR="00623148">
        <w:br/>
      </w:r>
    </w:p>
    <w:p w:rsidR="00DE7636" w:rsidRDefault="00DE7636" w:rsidP="00623148">
      <w:pPr>
        <w:pStyle w:val="Akapitzlist"/>
        <w:numPr>
          <w:ilvl w:val="0"/>
          <w:numId w:val="3"/>
        </w:numPr>
        <w:jc w:val="left"/>
      </w:pPr>
      <w:r>
        <w:t>Czym się różni duo od duetu i tercet od trio?</w:t>
      </w:r>
      <w:r w:rsidR="00623148">
        <w:t xml:space="preserve"> </w:t>
      </w:r>
      <w:r>
        <w:t>...........................................................................................................................................</w:t>
      </w:r>
      <w:r w:rsidR="00623148">
        <w:t>.........</w:t>
      </w:r>
      <w:r>
        <w:t>..................................................................................................................................</w:t>
      </w:r>
      <w:r w:rsidR="00623148">
        <w:br/>
      </w:r>
    </w:p>
    <w:p w:rsidR="00BE63A2" w:rsidRDefault="00DE7636" w:rsidP="00623148">
      <w:pPr>
        <w:pStyle w:val="Akapitzlist"/>
        <w:numPr>
          <w:ilvl w:val="0"/>
          <w:numId w:val="3"/>
        </w:numPr>
        <w:jc w:val="left"/>
      </w:pPr>
      <w:r>
        <w:t>Podaj skład instrumentalny tria fortepian</w:t>
      </w:r>
      <w:r w:rsidR="00BE63A2">
        <w:t>o</w:t>
      </w:r>
      <w:r>
        <w:t>wego</w:t>
      </w:r>
      <w:r w:rsidR="00623148">
        <w:t xml:space="preserve"> .........................</w:t>
      </w:r>
      <w:r>
        <w:t>....................................................................................</w:t>
      </w:r>
      <w:r w:rsidR="00BE63A2">
        <w:t>..............................</w:t>
      </w:r>
      <w:r w:rsidR="00623148">
        <w:br/>
      </w:r>
    </w:p>
    <w:p w:rsidR="00DE7636" w:rsidRDefault="00BE63A2" w:rsidP="00623148">
      <w:pPr>
        <w:pStyle w:val="Akapitzlist"/>
        <w:numPr>
          <w:ilvl w:val="0"/>
          <w:numId w:val="3"/>
        </w:numPr>
        <w:jc w:val="left"/>
      </w:pPr>
      <w:r>
        <w:t>Podaj skład kwartetu smyczkowego</w:t>
      </w:r>
      <w:r w:rsidR="00623148">
        <w:t xml:space="preserve"> ........................</w:t>
      </w:r>
      <w:r>
        <w:t>...................................................................................................................</w:t>
      </w:r>
      <w:r w:rsidR="00623148">
        <w:br/>
      </w:r>
    </w:p>
    <w:p w:rsidR="009B51A9" w:rsidRDefault="009B51A9" w:rsidP="00623148">
      <w:pPr>
        <w:pStyle w:val="Akapitzlist"/>
        <w:numPr>
          <w:ilvl w:val="0"/>
          <w:numId w:val="3"/>
        </w:numPr>
        <w:jc w:val="left"/>
      </w:pPr>
      <w:r>
        <w:t>Podaj instrumenty charakterystyczne dla kapeli ludowej</w:t>
      </w:r>
      <w:r w:rsidR="00623148">
        <w:t xml:space="preserve"> .............</w:t>
      </w:r>
      <w:r>
        <w:t>..............................................................................................................................</w:t>
      </w:r>
      <w:r w:rsidR="00623148">
        <w:br/>
      </w:r>
    </w:p>
    <w:p w:rsidR="000C5716" w:rsidRDefault="000C5716" w:rsidP="00623148">
      <w:pPr>
        <w:pStyle w:val="Akapitzlist"/>
        <w:numPr>
          <w:ilvl w:val="0"/>
          <w:numId w:val="3"/>
        </w:numPr>
        <w:jc w:val="left"/>
      </w:pPr>
      <w:r>
        <w:t>Wymień dwa polskie instrumenty ludowe</w:t>
      </w:r>
      <w:r w:rsidR="00623148">
        <w:t xml:space="preserve"> .................................</w:t>
      </w:r>
      <w:r>
        <w:t>..........................................................................................................</w:t>
      </w:r>
    </w:p>
    <w:p w:rsidR="00E84CF8" w:rsidRDefault="00E84CF8" w:rsidP="00E84CF8"/>
    <w:p w:rsidR="000C5716" w:rsidRDefault="000C5716" w:rsidP="00E84CF8">
      <w:r>
        <w:t>3. Do posłuchania.</w:t>
      </w:r>
    </w:p>
    <w:p w:rsidR="00B414CD" w:rsidRDefault="00082C9C" w:rsidP="00B414CD">
      <w:pPr>
        <w:pStyle w:val="Akapitzlist"/>
        <w:numPr>
          <w:ilvl w:val="0"/>
          <w:numId w:val="6"/>
        </w:numPr>
      </w:pPr>
      <w:hyperlink r:id="rId5" w:history="1">
        <w:r w:rsidR="00B414CD">
          <w:rPr>
            <w:rStyle w:val="Hipercze"/>
          </w:rPr>
          <w:t>https://www.youtube.com/watch?v=jJRdLZyOU4w&amp;feature=youtu.be</w:t>
        </w:r>
      </w:hyperlink>
    </w:p>
    <w:p w:rsidR="000C5716" w:rsidRDefault="000C5716" w:rsidP="00623148">
      <w:pPr>
        <w:pStyle w:val="Akapitzlist"/>
        <w:jc w:val="left"/>
      </w:pPr>
      <w:r>
        <w:t>Jakie są tu instrumenty?</w:t>
      </w:r>
      <w:r w:rsidR="00623148">
        <w:t xml:space="preserve"> .................</w:t>
      </w:r>
      <w:r>
        <w:t>..................................................................................</w:t>
      </w:r>
      <w:r>
        <w:br/>
        <w:t>Jak się nazywa ten zespół?</w:t>
      </w:r>
      <w:r w:rsidR="00623148">
        <w:t xml:space="preserve"> </w:t>
      </w:r>
      <w:r>
        <w:t>..............................................................................................</w:t>
      </w:r>
    </w:p>
    <w:p w:rsidR="00B414CD" w:rsidRDefault="00B414CD" w:rsidP="000C5716">
      <w:pPr>
        <w:pStyle w:val="Akapitzlist"/>
      </w:pPr>
    </w:p>
    <w:p w:rsidR="00623148" w:rsidRDefault="00623148" w:rsidP="000C5716">
      <w:pPr>
        <w:pStyle w:val="Akapitzlist"/>
      </w:pPr>
    </w:p>
    <w:p w:rsidR="00623148" w:rsidRDefault="00623148" w:rsidP="000C5716">
      <w:pPr>
        <w:pStyle w:val="Akapitzlist"/>
      </w:pPr>
    </w:p>
    <w:p w:rsidR="00623148" w:rsidRDefault="00623148" w:rsidP="000C5716">
      <w:pPr>
        <w:pStyle w:val="Akapitzlist"/>
      </w:pPr>
    </w:p>
    <w:p w:rsidR="00623148" w:rsidRDefault="00623148" w:rsidP="000C5716">
      <w:pPr>
        <w:pStyle w:val="Akapitzlist"/>
      </w:pPr>
    </w:p>
    <w:p w:rsidR="00B414CD" w:rsidRDefault="00082C9C" w:rsidP="00B414CD">
      <w:pPr>
        <w:pStyle w:val="Akapitzlist"/>
        <w:numPr>
          <w:ilvl w:val="0"/>
          <w:numId w:val="6"/>
        </w:numPr>
      </w:pPr>
      <w:hyperlink r:id="rId6" w:history="1">
        <w:r w:rsidR="00B414CD">
          <w:rPr>
            <w:rStyle w:val="Hipercze"/>
          </w:rPr>
          <w:t>https://www.youtube.com/watch?v=4b0dCjD-y5M&amp;feature=youtu.be</w:t>
        </w:r>
      </w:hyperlink>
    </w:p>
    <w:p w:rsidR="000C5716" w:rsidRDefault="000C5716" w:rsidP="00623148">
      <w:pPr>
        <w:pStyle w:val="Akapitzlist"/>
        <w:jc w:val="left"/>
      </w:pPr>
      <w:r>
        <w:t>Jakie są tu instrumenty?</w:t>
      </w:r>
      <w:r w:rsidR="00623148">
        <w:t xml:space="preserve"> ...................................</w:t>
      </w:r>
      <w:r>
        <w:t>................................................................</w:t>
      </w:r>
    </w:p>
    <w:p w:rsidR="000C5716" w:rsidRDefault="000C5716" w:rsidP="00623148">
      <w:pPr>
        <w:pStyle w:val="Akapitzlist"/>
        <w:jc w:val="left"/>
      </w:pPr>
      <w:r>
        <w:t>Jak się nazywa ten zespół?</w:t>
      </w:r>
      <w:r w:rsidR="00623148">
        <w:t xml:space="preserve"> ......</w:t>
      </w:r>
      <w:r>
        <w:t>.........................................................................................</w:t>
      </w:r>
    </w:p>
    <w:p w:rsidR="00697224" w:rsidRPr="00697224" w:rsidRDefault="00697224" w:rsidP="00697224">
      <w:pPr>
        <w:pStyle w:val="Akapitzlist"/>
        <w:rPr>
          <w:sz w:val="22"/>
          <w:szCs w:val="22"/>
        </w:rPr>
      </w:pPr>
    </w:p>
    <w:p w:rsidR="000A17B8" w:rsidRPr="00697224" w:rsidRDefault="00484782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>Rozwiązania przesyłamy do 03.06</w:t>
      </w:r>
      <w:r w:rsidR="000A17B8" w:rsidRPr="00697224">
        <w:rPr>
          <w:sz w:val="18"/>
          <w:szCs w:val="18"/>
        </w:rPr>
        <w:t>.2020</w:t>
      </w:r>
    </w:p>
    <w:p w:rsidR="000A17B8" w:rsidRPr="00697224" w:rsidRDefault="008C3D09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 xml:space="preserve">na </w:t>
      </w:r>
      <w:r w:rsidR="000A17B8" w:rsidRPr="00697224">
        <w:rPr>
          <w:sz w:val="18"/>
          <w:szCs w:val="18"/>
        </w:rPr>
        <w:t xml:space="preserve"> ksamsucha@gmail.com</w:t>
      </w:r>
    </w:p>
    <w:p w:rsidR="000A17B8" w:rsidRPr="00697224" w:rsidRDefault="000A17B8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>W razie pytań i problemów proszę pisać -</w:t>
      </w:r>
    </w:p>
    <w:p w:rsidR="00A5420E" w:rsidRPr="00697224" w:rsidRDefault="000A17B8" w:rsidP="00883A54">
      <w:pPr>
        <w:pStyle w:val="Akapitzlist"/>
        <w:jc w:val="right"/>
        <w:rPr>
          <w:sz w:val="18"/>
          <w:szCs w:val="18"/>
        </w:rPr>
      </w:pPr>
      <w:r w:rsidRPr="00697224">
        <w:rPr>
          <w:sz w:val="18"/>
          <w:szCs w:val="18"/>
        </w:rPr>
        <w:t>Marcin Malinowski</w:t>
      </w:r>
    </w:p>
    <w:sectPr w:rsidR="00A5420E" w:rsidRPr="00697224" w:rsidSect="00B1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304"/>
    <w:multiLevelType w:val="hybridMultilevel"/>
    <w:tmpl w:val="0250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70B"/>
    <w:multiLevelType w:val="hybridMultilevel"/>
    <w:tmpl w:val="D2A6CE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A37E20"/>
    <w:multiLevelType w:val="hybridMultilevel"/>
    <w:tmpl w:val="6104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F52CC"/>
    <w:multiLevelType w:val="hybridMultilevel"/>
    <w:tmpl w:val="1854BE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19549E"/>
    <w:multiLevelType w:val="hybridMultilevel"/>
    <w:tmpl w:val="74B6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C0D62"/>
    <w:rsid w:val="00033152"/>
    <w:rsid w:val="00082C9C"/>
    <w:rsid w:val="00087506"/>
    <w:rsid w:val="000A17B8"/>
    <w:rsid w:val="000C5716"/>
    <w:rsid w:val="00213561"/>
    <w:rsid w:val="00225A8C"/>
    <w:rsid w:val="002747C4"/>
    <w:rsid w:val="002B025F"/>
    <w:rsid w:val="002F3FC8"/>
    <w:rsid w:val="003A6A35"/>
    <w:rsid w:val="00484782"/>
    <w:rsid w:val="004C0D62"/>
    <w:rsid w:val="004C1335"/>
    <w:rsid w:val="004C6218"/>
    <w:rsid w:val="004D2E34"/>
    <w:rsid w:val="00522936"/>
    <w:rsid w:val="005A55F1"/>
    <w:rsid w:val="005A5BA1"/>
    <w:rsid w:val="00623148"/>
    <w:rsid w:val="00633070"/>
    <w:rsid w:val="0063418A"/>
    <w:rsid w:val="00642559"/>
    <w:rsid w:val="00670BBD"/>
    <w:rsid w:val="00697224"/>
    <w:rsid w:val="006F682A"/>
    <w:rsid w:val="00721D67"/>
    <w:rsid w:val="008471E3"/>
    <w:rsid w:val="00880BE5"/>
    <w:rsid w:val="00883A54"/>
    <w:rsid w:val="008C3D09"/>
    <w:rsid w:val="00900199"/>
    <w:rsid w:val="00935E55"/>
    <w:rsid w:val="009B51A9"/>
    <w:rsid w:val="009E3FC5"/>
    <w:rsid w:val="00A5420E"/>
    <w:rsid w:val="00B01086"/>
    <w:rsid w:val="00B13081"/>
    <w:rsid w:val="00B271FF"/>
    <w:rsid w:val="00B414CD"/>
    <w:rsid w:val="00BD5ADC"/>
    <w:rsid w:val="00BE63A2"/>
    <w:rsid w:val="00C878FB"/>
    <w:rsid w:val="00CE163B"/>
    <w:rsid w:val="00D37C37"/>
    <w:rsid w:val="00DA24AF"/>
    <w:rsid w:val="00DB7056"/>
    <w:rsid w:val="00DE7636"/>
    <w:rsid w:val="00E84CF8"/>
    <w:rsid w:val="00EF0557"/>
    <w:rsid w:val="00F358EB"/>
    <w:rsid w:val="00F66390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62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C57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b0dCjD-y5M&amp;feature=youtu.be" TargetMode="External"/><Relationship Id="rId5" Type="http://schemas.openxmlformats.org/officeDocument/2006/relationships/hyperlink" Target="https://www.youtube.com/watch?v=jJRdLZyOU4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2020-04-28T22:49:00Z</dcterms:created>
  <dcterms:modified xsi:type="dcterms:W3CDTF">2020-05-26T17:21:00Z</dcterms:modified>
</cp:coreProperties>
</file>