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E5" w:rsidRDefault="004B5AC7">
      <w:r>
        <w:t>Dzień dobry.</w:t>
      </w:r>
    </w:p>
    <w:p w:rsidR="004B5AC7" w:rsidRDefault="004B5AC7">
      <w:r>
        <w:t>Zadanie na dzisiaj:</w:t>
      </w:r>
    </w:p>
    <w:p w:rsidR="004B5AC7" w:rsidRDefault="004B5AC7" w:rsidP="004B5AC7">
      <w:r>
        <w:t xml:space="preserve">1.Zróbcie notatkę  o Stanisławie Moniuszce </w:t>
      </w:r>
      <w:proofErr w:type="spellStart"/>
      <w:r>
        <w:t>str</w:t>
      </w:r>
      <w:proofErr w:type="spellEnd"/>
      <w:r>
        <w:t xml:space="preserve"> 111 (minimum 5 zdań). W notatce powinny być zawarte następujące informacje:</w:t>
      </w:r>
    </w:p>
    <w:p w:rsidR="004B5AC7" w:rsidRDefault="004B5AC7" w:rsidP="004B5AC7">
      <w:r>
        <w:t>-gdzie urodził się ko</w:t>
      </w:r>
      <w:r w:rsidR="00807475">
        <w:t>m</w:t>
      </w:r>
      <w:r>
        <w:t>pozytor?</w:t>
      </w:r>
    </w:p>
    <w:p w:rsidR="004B5AC7" w:rsidRDefault="004B5AC7" w:rsidP="004B5AC7">
      <w:r>
        <w:t>-w jakich latach żył?</w:t>
      </w:r>
    </w:p>
    <w:p w:rsidR="004B5AC7" w:rsidRDefault="004B5AC7" w:rsidP="004B5AC7">
      <w:r>
        <w:t>-jest twórcą polskiej opery narodowej (chociaż dwa tytuły oper)</w:t>
      </w:r>
    </w:p>
    <w:p w:rsidR="004B5AC7" w:rsidRDefault="004B5AC7" w:rsidP="004B5AC7">
      <w:r>
        <w:t>-co to są „Śpiewniki  domowe” i co zawierają.</w:t>
      </w:r>
    </w:p>
    <w:p w:rsidR="004B5AC7" w:rsidRDefault="004B5AC7" w:rsidP="004B5AC7">
      <w:r>
        <w:t>2.Posłuchajcie pieśni „Prząśniczka” (przesyłam link) Spróbujcie zaśpiewać tą pieśń (nuty i słowa znajdują się na str. 112).</w:t>
      </w:r>
    </w:p>
    <w:p w:rsidR="00807475" w:rsidRDefault="00807475" w:rsidP="004B5AC7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53201363" r:id="rId6"/>
        </w:object>
      </w:r>
    </w:p>
    <w:p w:rsidR="004B5AC7" w:rsidRDefault="004B5AC7" w:rsidP="004B5AC7">
      <w:r>
        <w:t>3. Dla chętnych- trochę zabawy. Spróbujcie zrobić krzyżówkę ze str. 124</w:t>
      </w:r>
    </w:p>
    <w:p w:rsidR="004B5AC7" w:rsidRDefault="004B5AC7" w:rsidP="004B5AC7">
      <w:r>
        <w:t xml:space="preserve">Jeśli będą jakieś pytania odnośnie zadań proszę pisać </w:t>
      </w:r>
      <w:hyperlink r:id="rId7" w:history="1">
        <w:r w:rsidRPr="0026468D">
          <w:rPr>
            <w:rStyle w:val="Hipercze"/>
          </w:rPr>
          <w:t>kingawicher84@gmail.com</w:t>
        </w:r>
      </w:hyperlink>
    </w:p>
    <w:p w:rsidR="004B5AC7" w:rsidRDefault="004B5AC7" w:rsidP="004B5AC7">
      <w:r>
        <w:t>Pozdrawiam Kinga Wicher</w:t>
      </w:r>
    </w:p>
    <w:sectPr w:rsidR="004B5AC7" w:rsidSect="00FE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126"/>
    <w:multiLevelType w:val="hybridMultilevel"/>
    <w:tmpl w:val="8A62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AC7"/>
    <w:rsid w:val="004B5AC7"/>
    <w:rsid w:val="00807475"/>
    <w:rsid w:val="00FE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A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5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gawicher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3</cp:revision>
  <dcterms:created xsi:type="dcterms:W3CDTF">2020-06-09T07:43:00Z</dcterms:created>
  <dcterms:modified xsi:type="dcterms:W3CDTF">2020-06-09T07:50:00Z</dcterms:modified>
</cp:coreProperties>
</file>